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24" w:rsidRDefault="00276A24" w:rsidP="00276A24">
      <w:pPr>
        <w:spacing w:line="580" w:lineRule="exact"/>
        <w:jc w:val="center"/>
        <w:rPr>
          <w:rFonts w:eastAsia="文星简小标宋"/>
          <w:color w:val="000000"/>
          <w:sz w:val="44"/>
          <w:szCs w:val="44"/>
        </w:rPr>
      </w:pPr>
      <w:bookmarkStart w:id="0" w:name="_GoBack"/>
      <w:r>
        <w:rPr>
          <w:rFonts w:eastAsia="文星简小标宋" w:hint="eastAsia"/>
          <w:color w:val="000000"/>
          <w:sz w:val="44"/>
          <w:szCs w:val="44"/>
        </w:rPr>
        <w:t>市医保局行政规范性文件管理工作流程图</w:t>
      </w:r>
    </w:p>
    <w:bookmarkEnd w:id="0"/>
    <w:p w:rsidR="00276A24" w:rsidRDefault="004F502B" w:rsidP="00276A24">
      <w:pPr>
        <w:rPr>
          <w:rFonts w:eastAsia="仿宋_GB2312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221615</wp:posOffset>
                </wp:positionV>
                <wp:extent cx="2093595" cy="459105"/>
                <wp:effectExtent l="0" t="0" r="20955" b="17145"/>
                <wp:wrapNone/>
                <wp:docPr id="42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上位法要求</w:t>
                            </w:r>
                          </w:p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上级行政机关要求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left:0;text-align:left;margin-left:222.2pt;margin-top:17.45pt;width:164.85pt;height:36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上位法要求</w:t>
                      </w:r>
                    </w:p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上级行政机关要求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1042670</wp:posOffset>
                </wp:positionV>
                <wp:extent cx="273685" cy="0"/>
                <wp:effectExtent l="0" t="0" r="0" b="0"/>
                <wp:wrapNone/>
                <wp:docPr id="41" name="直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线 18" o:spid="_x0000_s1026" type="#_x0000_t32" style="position:absolute;left:0;text-align:left;margin-left:66.4pt;margin-top:82.1pt;width:21.55pt;height:0;rotation:9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509270</wp:posOffset>
                </wp:positionV>
                <wp:extent cx="1257300" cy="394335"/>
                <wp:effectExtent l="0" t="0" r="19050" b="24765"/>
                <wp:wrapNone/>
                <wp:docPr id="40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调研、立项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7" style="position:absolute;left:0;text-align:left;margin-left:23.2pt;margin-top:40.1pt;width:99pt;height:31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">
                <v:textbox>
                  <w:txbxContent>
                    <w:p w:rsidR="00276A24" w:rsidRDefault="00276A24" w:rsidP="00276A24"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调研、立项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1202690</wp:posOffset>
                </wp:positionV>
                <wp:extent cx="1371600" cy="446405"/>
                <wp:effectExtent l="0" t="0" r="19050" b="10795"/>
                <wp:wrapNone/>
                <wp:docPr id="39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起草文本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28" style="position:absolute;left:0;text-align:left;margin-left:23.2pt;margin-top:94.7pt;width:108pt;height:35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">
                <v:textbox>
                  <w:txbxContent>
                    <w:p w:rsidR="00276A24" w:rsidRDefault="00276A24" w:rsidP="00276A24"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起草文本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784225</wp:posOffset>
                </wp:positionV>
                <wp:extent cx="1266825" cy="344805"/>
                <wp:effectExtent l="0" t="0" r="0" b="0"/>
                <wp:wrapTight wrapText="bothSides">
                  <wp:wrapPolygon edited="0">
                    <wp:start x="-162" y="-597"/>
                    <wp:lineTo x="-162" y="597"/>
                    <wp:lineTo x="10394" y="8990"/>
                    <wp:lineTo x="10394" y="22197"/>
                    <wp:lineTo x="19976" y="23390"/>
                    <wp:lineTo x="20788" y="23390"/>
                    <wp:lineTo x="21762" y="21003"/>
                    <wp:lineTo x="20626" y="18617"/>
                    <wp:lineTo x="11044" y="18617"/>
                    <wp:lineTo x="11044" y="-597"/>
                    <wp:lineTo x="-162" y="-597"/>
                  </wp:wrapPolygon>
                </wp:wrapTight>
                <wp:docPr id="38" name="直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34480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线 21" o:spid="_x0000_s1026" type="#_x0000_t34" style="position:absolute;left:0;text-align:left;margin-left:122.9pt;margin-top:61.75pt;width:99.75pt;height:2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" adj="10795">
                <v:fill o:detectmouseclick="t"/>
                <v:stroke endarrow="block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886460</wp:posOffset>
                </wp:positionV>
                <wp:extent cx="1228725" cy="695960"/>
                <wp:effectExtent l="0" t="0" r="0" b="0"/>
                <wp:wrapTight wrapText="bothSides">
                  <wp:wrapPolygon edited="0">
                    <wp:start x="-167" y="-296"/>
                    <wp:lineTo x="-167" y="296"/>
                    <wp:lineTo x="10381" y="4434"/>
                    <wp:lineTo x="10381" y="21600"/>
                    <wp:lineTo x="12223" y="22487"/>
                    <wp:lineTo x="19926" y="22487"/>
                    <wp:lineTo x="20763" y="22487"/>
                    <wp:lineTo x="21767" y="21304"/>
                    <wp:lineTo x="20595" y="20122"/>
                    <wp:lineTo x="11051" y="18644"/>
                    <wp:lineTo x="11051" y="-296"/>
                    <wp:lineTo x="-167" y="-296"/>
                  </wp:wrapPolygon>
                </wp:wrapTight>
                <wp:docPr id="37" name="直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69596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22" o:spid="_x0000_s1026" type="#_x0000_t34" style="position:absolute;left:0;text-align:left;margin-left:124.6pt;margin-top:69.8pt;width:96.75pt;height:54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" adj="10794">
                <v:fill o:detectmouseclick="t"/>
                <v:stroke endarrow="block"/>
                <w10:wrap type="tight"/>
              </v:shape>
            </w:pict>
          </mc:Fallback>
        </mc:AlternateContent>
      </w:r>
    </w:p>
    <w:p w:rsidR="00276A24" w:rsidRDefault="004F502B" w:rsidP="00276A24">
      <w:pPr>
        <w:rPr>
          <w:rFonts w:eastAsia="仿宋_GB2312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71120</wp:posOffset>
                </wp:positionV>
                <wp:extent cx="1252855" cy="273050"/>
                <wp:effectExtent l="0" t="0" r="0" b="0"/>
                <wp:wrapTight wrapText="bothSides">
                  <wp:wrapPolygon edited="0">
                    <wp:start x="-164" y="-753"/>
                    <wp:lineTo x="-164" y="753"/>
                    <wp:lineTo x="10313" y="11152"/>
                    <wp:lineTo x="10313" y="21600"/>
                    <wp:lineTo x="11451" y="23107"/>
                    <wp:lineTo x="19969" y="23810"/>
                    <wp:lineTo x="20779" y="23810"/>
                    <wp:lineTo x="21107" y="23107"/>
                    <wp:lineTo x="21764" y="20847"/>
                    <wp:lineTo x="20286" y="17883"/>
                    <wp:lineTo x="11123" y="11152"/>
                    <wp:lineTo x="11123" y="-753"/>
                    <wp:lineTo x="-164" y="-753"/>
                  </wp:wrapPolygon>
                </wp:wrapTight>
                <wp:docPr id="36" name="直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2855" cy="273050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23" o:spid="_x0000_s1026" type="#_x0000_t34" style="position:absolute;left:0;text-align:left;margin-left:123.55pt;margin-top:5.6pt;width:98.65pt;height:21.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" adj="10795">
                <v:fill o:detectmouseclick="t"/>
                <v:stroke endarrow="block"/>
                <w10:wrap type="tight"/>
              </v:shape>
            </w:pict>
          </mc:Fallback>
        </mc:AlternateContent>
      </w:r>
    </w:p>
    <w:p w:rsidR="00276A24" w:rsidRDefault="004F502B" w:rsidP="00276A24">
      <w:pPr>
        <w:rPr>
          <w:rFonts w:eastAsia="仿宋_GB2312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38735</wp:posOffset>
                </wp:positionV>
                <wp:extent cx="2101850" cy="466090"/>
                <wp:effectExtent l="0" t="0" r="12700" b="10160"/>
                <wp:wrapNone/>
                <wp:docPr id="35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重大改革措施及改革创新要求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29" style="position:absolute;left:0;text-align:left;margin-left:221.2pt;margin-top:3.05pt;width:165.5pt;height:36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仿宋_GB2312" w:cs="仿宋_GB2312" w:hint="eastAsia"/>
                          <w:color w:val="000000"/>
                          <w:sz w:val="28"/>
                          <w:szCs w:val="28"/>
                        </w:rPr>
                        <w:t>重大改革措施及改革创新要求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1221105</wp:posOffset>
                </wp:positionV>
                <wp:extent cx="1363345" cy="453390"/>
                <wp:effectExtent l="0" t="0" r="27305" b="22860"/>
                <wp:wrapNone/>
                <wp:docPr id="33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48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征求意见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30" style="position:absolute;left:0;text-align:left;margin-left:23.2pt;margin-top:96.15pt;width:107.35pt;height:35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">
                <v:textbox>
                  <w:txbxContent>
                    <w:p w:rsidR="00276A24" w:rsidRDefault="00276A24" w:rsidP="00276A24">
                      <w:pPr>
                        <w:spacing w:line="48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征求意见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4838065</wp:posOffset>
                </wp:positionV>
                <wp:extent cx="3018790" cy="635"/>
                <wp:effectExtent l="0" t="0" r="0" b="0"/>
                <wp:wrapNone/>
                <wp:docPr id="32" name="直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0187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27" o:spid="_x0000_s1026" type="#_x0000_t34" style="position:absolute;left:0;text-align:left;margin-left:136.95pt;margin-top:380.95pt;width:237.7pt;height:.05pt;rotation:180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3496945</wp:posOffset>
                </wp:positionV>
                <wp:extent cx="297180" cy="635"/>
                <wp:effectExtent l="0" t="0" r="0" b="0"/>
                <wp:wrapNone/>
                <wp:docPr id="31" name="直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71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28" o:spid="_x0000_s1026" type="#_x0000_t34" style="position:absolute;left:0;text-align:left;margin-left:69.3pt;margin-top:275.35pt;width:23.4pt;height:.05pt;rotation:9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1367790</wp:posOffset>
                </wp:positionV>
                <wp:extent cx="1131570" cy="46990"/>
                <wp:effectExtent l="0" t="0" r="0" b="0"/>
                <wp:wrapNone/>
                <wp:docPr id="30" name="直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1570" cy="469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29" o:spid="_x0000_s1026" type="#_x0000_t34" style="position:absolute;left:0;text-align:left;margin-left:132.25pt;margin-top:107.7pt;width:89.1pt;height:3.7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4574540</wp:posOffset>
                </wp:positionV>
                <wp:extent cx="1484630" cy="372110"/>
                <wp:effectExtent l="0" t="0" r="20320" b="27940"/>
                <wp:wrapNone/>
                <wp:docPr id="29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文件签署发布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" o:spid="_x0000_s1031" style="position:absolute;left:0;text-align:left;margin-left:20.05pt;margin-top:360.2pt;width:116.9pt;height:29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">
                <v:textbox>
                  <w:txbxContent>
                    <w:p w:rsidR="00276A24" w:rsidRDefault="00276A24" w:rsidP="00276A24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文件签署发布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3646170</wp:posOffset>
                </wp:positionV>
                <wp:extent cx="1484630" cy="506730"/>
                <wp:effectExtent l="0" t="0" r="20320" b="26670"/>
                <wp:wrapNone/>
                <wp:docPr id="28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行政规范性</w:t>
                            </w:r>
                          </w:p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文件送审稿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" o:spid="_x0000_s1032" style="position:absolute;left:0;text-align:left;margin-left:23.3pt;margin-top:287.1pt;width:116.9pt;height:3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行政规范性</w:t>
                      </w:r>
                    </w:p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文件送审稿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4446905</wp:posOffset>
                </wp:positionV>
                <wp:extent cx="781050" cy="635"/>
                <wp:effectExtent l="0" t="0" r="0" b="0"/>
                <wp:wrapNone/>
                <wp:docPr id="27" name="直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810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32" o:spid="_x0000_s1026" type="#_x0000_t34" style="position:absolute;left:0;text-align:left;margin-left:343.95pt;margin-top:350.15pt;width:61.5pt;height:.05pt;rotation:9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">
                <v:fill o:detectmouseclic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4056380</wp:posOffset>
                </wp:positionV>
                <wp:extent cx="228600" cy="635"/>
                <wp:effectExtent l="0" t="0" r="0" b="0"/>
                <wp:wrapNone/>
                <wp:docPr id="2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4" style="position:absolute;left:0;text-align:left;margin-left:356.65pt;margin-top:319.4pt;width:18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">
                <v:fill o:detectmouseclic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4345940</wp:posOffset>
                </wp:positionV>
                <wp:extent cx="228600" cy="635"/>
                <wp:effectExtent l="0" t="0" r="0" b="0"/>
                <wp:wrapNone/>
                <wp:docPr id="25" name="直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34" o:spid="_x0000_s1026" type="#_x0000_t34" style="position:absolute;left:0;text-align:left;margin-left:338.65pt;margin-top:342.2pt;width:18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">
                <v:fill o:detectmouseclic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4051935</wp:posOffset>
                </wp:positionV>
                <wp:extent cx="586740" cy="1270"/>
                <wp:effectExtent l="0" t="0" r="0" b="0"/>
                <wp:wrapNone/>
                <wp:docPr id="24" name="直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8674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35" o:spid="_x0000_s1026" type="#_x0000_t34" style="position:absolute;left:0;text-align:left;margin-left:333.5pt;margin-top:319.05pt;width:46.2pt;height:.1pt;rotation: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">
                <v:fill o:detectmouseclic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3759200</wp:posOffset>
                </wp:positionV>
                <wp:extent cx="228600" cy="635"/>
                <wp:effectExtent l="0" t="0" r="0" b="0"/>
                <wp:wrapNone/>
                <wp:docPr id="23" name="直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36" o:spid="_x0000_s1026" type="#_x0000_t34" style="position:absolute;left:0;text-align:left;margin-left:338.65pt;margin-top:296pt;width:1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">
                <v:fill o:detectmouseclic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1688465</wp:posOffset>
                </wp:positionV>
                <wp:extent cx="1273175" cy="1131570"/>
                <wp:effectExtent l="0" t="0" r="0" b="0"/>
                <wp:wrapNone/>
                <wp:docPr id="22" name="直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273175" cy="1131570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38" o:spid="_x0000_s1026" type="#_x0000_t34" style="position:absolute;left:0;text-align:left;margin-left:125.6pt;margin-top:132.95pt;width:100.25pt;height:89.1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" adj="10795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1518285</wp:posOffset>
                </wp:positionV>
                <wp:extent cx="1144905" cy="900430"/>
                <wp:effectExtent l="0" t="0" r="0" b="0"/>
                <wp:wrapNone/>
                <wp:docPr id="21" name="直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90043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39" o:spid="_x0000_s1026" type="#_x0000_t34" style="position:absolute;left:0;text-align:left;margin-left:130.55pt;margin-top:119.55pt;width:90.15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" adj="10794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1464310</wp:posOffset>
                </wp:positionV>
                <wp:extent cx="1154430" cy="351155"/>
                <wp:effectExtent l="0" t="0" r="0" b="0"/>
                <wp:wrapNone/>
                <wp:docPr id="20" name="直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3511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40" o:spid="_x0000_s1026" type="#_x0000_t34" style="position:absolute;left:0;text-align:left;margin-left:130.45pt;margin-top:115.3pt;width:90.9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2673350</wp:posOffset>
                </wp:positionV>
                <wp:extent cx="297815" cy="1270"/>
                <wp:effectExtent l="0" t="0" r="0" b="0"/>
                <wp:wrapNone/>
                <wp:docPr id="19" name="直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7815" cy="1270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41" o:spid="_x0000_s1026" type="#_x0000_t34" style="position:absolute;left:0;text-align:left;margin-left:69pt;margin-top:210.5pt;width:23.45pt;height:.1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" adj="10777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1823085</wp:posOffset>
                </wp:positionV>
                <wp:extent cx="297815" cy="1270"/>
                <wp:effectExtent l="0" t="0" r="0" b="0"/>
                <wp:wrapNone/>
                <wp:docPr id="18" name="直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7815" cy="1270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42" o:spid="_x0000_s1026" type="#_x0000_t34" style="position:absolute;left:0;text-align:left;margin-left:69.1pt;margin-top:143.55pt;width:23.45pt;height:.1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" adj="10777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2822575</wp:posOffset>
                </wp:positionV>
                <wp:extent cx="1370330" cy="526415"/>
                <wp:effectExtent l="0" t="0" r="20320" b="26035"/>
                <wp:wrapNone/>
                <wp:docPr id="17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局法制部门</w:t>
                            </w:r>
                          </w:p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合法性审查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3" o:spid="_x0000_s1033" style="position:absolute;left:0;text-align:left;margin-left:25pt;margin-top:222.25pt;width:107.9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局法制部门</w:t>
                      </w:r>
                    </w:p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合法性审查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1219835</wp:posOffset>
                </wp:positionV>
                <wp:extent cx="2287905" cy="350520"/>
                <wp:effectExtent l="0" t="0" r="17145" b="11430"/>
                <wp:wrapNone/>
                <wp:docPr id="16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90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局法律顾问或专家</w:t>
                            </w:r>
                          </w:p>
                          <w:p w:rsidR="00276A24" w:rsidRDefault="00276A24" w:rsidP="00276A24">
                            <w:pPr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5" o:spid="_x0000_s1034" style="position:absolute;left:0;text-align:left;margin-left:245.7pt;margin-top:96.05pt;width:180.15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">
                <v:textbox>
                  <w:txbxContent>
                    <w:p w:rsidR="00276A24" w:rsidRDefault="00276A24" w:rsidP="00276A24"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局法律顾问或专家</w:t>
                      </w:r>
                    </w:p>
                    <w:p w:rsidR="00276A24" w:rsidRDefault="00276A24" w:rsidP="00276A24">
                      <w:pPr>
                        <w:rPr>
                          <w:rFonts w:asci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586105</wp:posOffset>
                </wp:positionV>
                <wp:extent cx="2106295" cy="464185"/>
                <wp:effectExtent l="0" t="0" r="27305" b="12065"/>
                <wp:wrapNone/>
                <wp:docPr id="34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eastAsia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文件失效需要</w:t>
                            </w:r>
                          </w:p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重新发布的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" o:spid="_x0000_s1035" style="position:absolute;left:0;text-align:left;margin-left:221.2pt;margin-top:46.15pt;width:165.85pt;height:36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eastAsia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仿宋_GB2312" w:cs="仿宋_GB2312" w:hint="eastAsia"/>
                          <w:color w:val="000000"/>
                          <w:sz w:val="28"/>
                          <w:szCs w:val="28"/>
                        </w:rPr>
                        <w:t>文件失效需要</w:t>
                      </w:r>
                    </w:p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仿宋_GB2312" w:cs="仿宋_GB2312" w:hint="eastAsia"/>
                          <w:color w:val="000000"/>
                          <w:sz w:val="28"/>
                          <w:szCs w:val="28"/>
                        </w:rPr>
                        <w:t>重新发布的</w:t>
                      </w:r>
                    </w:p>
                  </w:txbxContent>
                </v:textbox>
              </v:rect>
            </w:pict>
          </mc:Fallback>
        </mc:AlternateContent>
      </w:r>
    </w:p>
    <w:p w:rsidR="00276A24" w:rsidRDefault="00276A24" w:rsidP="00276A24">
      <w:pPr>
        <w:rPr>
          <w:rFonts w:eastAsia="仿宋_GB2312"/>
          <w:color w:val="000000"/>
        </w:rPr>
      </w:pPr>
    </w:p>
    <w:p w:rsidR="00276A24" w:rsidRDefault="004F502B" w:rsidP="00276A24">
      <w:pPr>
        <w:jc w:val="left"/>
        <w:rPr>
          <w:rFonts w:eastAsia="仿宋_GB2312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306070</wp:posOffset>
                </wp:positionV>
                <wp:extent cx="296545" cy="1270"/>
                <wp:effectExtent l="0" t="0" r="0" b="0"/>
                <wp:wrapTight wrapText="bothSides">
                  <wp:wrapPolygon edited="0">
                    <wp:start x="10869" y="-2516400"/>
                    <wp:lineTo x="10869" y="-2516400"/>
                    <wp:lineTo x="10869" y="-2516400"/>
                    <wp:lineTo x="10869" y="-2516400"/>
                    <wp:lineTo x="10869" y="-2505600"/>
                    <wp:lineTo x="10869" y="-2505600"/>
                    <wp:lineTo x="10869" y="-2505600"/>
                    <wp:lineTo x="10869" y="-2505600"/>
                    <wp:lineTo x="10869" y="-2516400"/>
                  </wp:wrapPolygon>
                </wp:wrapTight>
                <wp:docPr id="15" name="直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6545" cy="1270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46" o:spid="_x0000_s1026" type="#_x0000_t34" style="position:absolute;left:0;text-align:left;margin-left:65.45pt;margin-top:24.1pt;width:23.35pt;height:.1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" adj="10777">
                <v:fill o:detectmouseclick="t"/>
                <v:stroke endarrow="block"/>
                <w10:wrap type="tight"/>
              </v:shape>
            </w:pict>
          </mc:Fallback>
        </mc:AlternateContent>
      </w:r>
    </w:p>
    <w:p w:rsidR="00276A24" w:rsidRDefault="00276A24" w:rsidP="00276A24">
      <w:pPr>
        <w:jc w:val="left"/>
        <w:rPr>
          <w:rFonts w:eastAsia="仿宋_GB2312"/>
          <w:color w:val="000000"/>
        </w:rPr>
      </w:pPr>
    </w:p>
    <w:p w:rsidR="00276A24" w:rsidRDefault="004F502B" w:rsidP="00276A24">
      <w:pPr>
        <w:jc w:val="left"/>
        <w:rPr>
          <w:rFonts w:eastAsia="仿宋_GB2312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389890</wp:posOffset>
                </wp:positionV>
                <wp:extent cx="1443355" cy="651510"/>
                <wp:effectExtent l="0" t="0" r="23495" b="15240"/>
                <wp:wrapNone/>
                <wp:docPr id="13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完善草案和起草说明、解读材料</w:t>
                            </w:r>
                          </w:p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（处室会签）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" o:spid="_x0000_s1036" style="position:absolute;margin-left:23.3pt;margin-top:30.7pt;width:113.65pt;height:5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完善草案和起草说明、解读材料</w:t>
                      </w:r>
                    </w:p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（处室会签）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591185</wp:posOffset>
                </wp:positionV>
                <wp:extent cx="2286635" cy="354330"/>
                <wp:effectExtent l="0" t="0" r="18415" b="26670"/>
                <wp:wrapNone/>
                <wp:docPr id="12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相关部门</w:t>
                            </w:r>
                          </w:p>
                          <w:p w:rsidR="00276A24" w:rsidRDefault="00276A24" w:rsidP="00276A24">
                            <w:pPr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8" o:spid="_x0000_s1037" style="position:absolute;margin-left:220.7pt;margin-top:46.55pt;width:180.05pt;height:2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">
                <v:textbox>
                  <w:txbxContent>
                    <w:p w:rsidR="00276A24" w:rsidRDefault="00276A24" w:rsidP="00276A24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相关部门</w:t>
                      </w:r>
                    </w:p>
                    <w:p w:rsidR="00276A24" w:rsidRDefault="00276A24" w:rsidP="00276A24">
                      <w:pPr>
                        <w:rPr>
                          <w:rFonts w:asci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2141855</wp:posOffset>
                </wp:positionV>
                <wp:extent cx="1022350" cy="113030"/>
                <wp:effectExtent l="0" t="0" r="0" b="0"/>
                <wp:wrapNone/>
                <wp:docPr id="10" name="直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2350" cy="1130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50" o:spid="_x0000_s1026" type="#_x0000_t34" style="position:absolute;left:0;text-align:left;margin-left:140.2pt;margin-top:168.65pt;width:80.5pt;height:8.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1956435</wp:posOffset>
                </wp:positionV>
                <wp:extent cx="1485900" cy="353060"/>
                <wp:effectExtent l="0" t="0" r="19050" b="27940"/>
                <wp:wrapNone/>
                <wp:docPr id="9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提交集体审议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1" o:spid="_x0000_s1038" style="position:absolute;margin-left:221.2pt;margin-top:154.05pt;width:117pt;height: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提交集体审议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2308225</wp:posOffset>
                </wp:positionV>
                <wp:extent cx="1017270" cy="386080"/>
                <wp:effectExtent l="0" t="0" r="0" b="0"/>
                <wp:wrapNone/>
                <wp:docPr id="8" name="直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270" cy="3860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52" o:spid="_x0000_s1026" type="#_x0000_t34" style="position:absolute;left:0;text-align:left;margin-left:140.2pt;margin-top:181.75pt;width:80.1pt;height:3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2468880</wp:posOffset>
                </wp:positionV>
                <wp:extent cx="1485900" cy="487045"/>
                <wp:effectExtent l="0" t="0" r="19050" b="27305"/>
                <wp:wrapNone/>
                <wp:docPr id="7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办公室按公文处理程序办理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3" o:spid="_x0000_s1039" style="position:absolute;margin-left:220.3pt;margin-top:194.4pt;width:117pt;height:3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办公室按公文处理程序办理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3547110</wp:posOffset>
                </wp:positionV>
                <wp:extent cx="295910" cy="3810"/>
                <wp:effectExtent l="0" t="0" r="0" b="0"/>
                <wp:wrapNone/>
                <wp:docPr id="6" name="直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5910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37" o:spid="_x0000_s1026" type="#_x0000_t34" style="position:absolute;left:0;text-align:left;margin-left:65.6pt;margin-top:279.3pt;width:23.3pt;height:.3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3696970</wp:posOffset>
                </wp:positionV>
                <wp:extent cx="1463040" cy="685800"/>
                <wp:effectExtent l="0" t="0" r="22860" b="19050"/>
                <wp:wrapNone/>
                <wp:docPr id="5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报规财法备案：纸质文本4份、电子文本</w:t>
                            </w:r>
                          </w:p>
                          <w:p w:rsidR="00276A24" w:rsidRDefault="00276A24" w:rsidP="00276A24">
                            <w:pPr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4" o:spid="_x0000_s1040" style="position:absolute;margin-left:23.2pt;margin-top:291.1pt;width:115.2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报规财法备案：纸质文本4份、电子文本</w:t>
                      </w:r>
                    </w:p>
                    <w:p w:rsidR="00276A24" w:rsidRDefault="00276A24" w:rsidP="00276A24">
                      <w:pPr>
                        <w:rPr>
                          <w:rFonts w:asci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3899535</wp:posOffset>
                </wp:positionV>
                <wp:extent cx="1304925" cy="495935"/>
                <wp:effectExtent l="0" t="0" r="28575" b="18415"/>
                <wp:wrapNone/>
                <wp:docPr id="4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文件清理，及时进行立改废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5" o:spid="_x0000_s1041" style="position:absolute;margin-left:309.8pt;margin-top:307.05pt;width:102.75pt;height:3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文件清理，及时进行立改废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4098925</wp:posOffset>
                </wp:positionV>
                <wp:extent cx="439420" cy="0"/>
                <wp:effectExtent l="0" t="0" r="0" b="0"/>
                <wp:wrapNone/>
                <wp:docPr id="2" name="直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58" o:spid="_x0000_s1026" type="#_x0000_t32" style="position:absolute;left:0;text-align:left;margin-left:275.2pt;margin-top:322.75pt;width:34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3884930</wp:posOffset>
                </wp:positionV>
                <wp:extent cx="1304925" cy="495935"/>
                <wp:effectExtent l="0" t="0" r="28575" b="18415"/>
                <wp:wrapNone/>
                <wp:docPr id="3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规财法处报送市司法局备案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9" o:spid="_x0000_s1042" style="position:absolute;margin-left:175.1pt;margin-top:305.9pt;width:102.75pt;height:3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规财法处报送市司法局备案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4113530</wp:posOffset>
                </wp:positionV>
                <wp:extent cx="439420" cy="0"/>
                <wp:effectExtent l="0" t="0" r="0" b="0"/>
                <wp:wrapNone/>
                <wp:docPr id="1" name="直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线 60" o:spid="_x0000_s1026" type="#_x0000_t32" style="position:absolute;left:0;text-align:left;margin-left:138.4pt;margin-top:323.9pt;width:34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1090930</wp:posOffset>
                </wp:positionV>
                <wp:extent cx="2286635" cy="490220"/>
                <wp:effectExtent l="0" t="0" r="18415" b="24130"/>
                <wp:wrapNone/>
                <wp:docPr id="11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公民、法人或其他组织参与意见或依法组织听证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9" o:spid="_x0000_s1043" style="position:absolute;margin-left:220.7pt;margin-top:85.9pt;width:180.05pt;height:3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公民、法人或其他组织参与意见或依法组织听证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78105</wp:posOffset>
                </wp:positionV>
                <wp:extent cx="2287270" cy="356870"/>
                <wp:effectExtent l="0" t="0" r="17780" b="24130"/>
                <wp:wrapNone/>
                <wp:docPr id="14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6A24" w:rsidRDefault="00276A24" w:rsidP="00276A24">
                            <w:pPr>
                              <w:spacing w:line="3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28"/>
                                <w:szCs w:val="28"/>
                              </w:rPr>
                              <w:t>局内设处室、所属单位</w:t>
                            </w:r>
                          </w:p>
                          <w:p w:rsidR="00276A24" w:rsidRDefault="00276A24" w:rsidP="00276A24">
                            <w:pPr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7" o:spid="_x0000_s1044" style="position:absolute;margin-left:220.2pt;margin-top:6.15pt;width:180.1pt;height:2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">
                <v:textbox>
                  <w:txbxContent>
                    <w:p w:rsidR="00276A24" w:rsidRDefault="00276A24" w:rsidP="00276A2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sz w:val="28"/>
                          <w:szCs w:val="28"/>
                        </w:rPr>
                        <w:t>局内设处室、所属单位</w:t>
                      </w:r>
                    </w:p>
                    <w:p w:rsidR="00276A24" w:rsidRDefault="00276A24" w:rsidP="00276A24">
                      <w:pPr>
                        <w:rPr>
                          <w:rFonts w:asci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6A24" w:rsidRDefault="00276A24" w:rsidP="00276A24">
      <w:pPr>
        <w:jc w:val="left"/>
        <w:rPr>
          <w:rFonts w:eastAsia="仿宋_GB2312"/>
          <w:color w:val="000000"/>
        </w:rPr>
      </w:pPr>
    </w:p>
    <w:p w:rsidR="00276A24" w:rsidRDefault="00276A24" w:rsidP="00276A24">
      <w:pPr>
        <w:jc w:val="left"/>
        <w:rPr>
          <w:rFonts w:eastAsia="仿宋_GB2312"/>
          <w:color w:val="000000"/>
        </w:rPr>
      </w:pPr>
    </w:p>
    <w:p w:rsidR="00276A24" w:rsidRDefault="00276A24" w:rsidP="00276A24">
      <w:pPr>
        <w:jc w:val="left"/>
        <w:rPr>
          <w:rFonts w:eastAsia="仿宋_GB2312"/>
          <w:color w:val="000000"/>
        </w:rPr>
      </w:pPr>
    </w:p>
    <w:p w:rsidR="00276A24" w:rsidRDefault="00276A24" w:rsidP="00276A24">
      <w:pPr>
        <w:jc w:val="left"/>
        <w:rPr>
          <w:rFonts w:eastAsia="仿宋_GB2312"/>
          <w:color w:val="000000"/>
        </w:rPr>
      </w:pPr>
    </w:p>
    <w:p w:rsidR="00276A24" w:rsidRDefault="00276A24" w:rsidP="00276A24">
      <w:pPr>
        <w:jc w:val="left"/>
        <w:rPr>
          <w:rFonts w:eastAsia="仿宋_GB2312"/>
          <w:color w:val="000000"/>
        </w:rPr>
      </w:pPr>
    </w:p>
    <w:p w:rsidR="00276A24" w:rsidRDefault="00276A24" w:rsidP="00276A24">
      <w:pPr>
        <w:jc w:val="left"/>
        <w:rPr>
          <w:rFonts w:eastAsia="仿宋_GB2312"/>
          <w:color w:val="000000"/>
        </w:rPr>
      </w:pPr>
    </w:p>
    <w:p w:rsidR="00276A24" w:rsidRDefault="00276A24" w:rsidP="00276A24">
      <w:pPr>
        <w:jc w:val="left"/>
        <w:rPr>
          <w:rFonts w:eastAsia="仿宋_GB2312"/>
          <w:color w:val="000000"/>
        </w:rPr>
      </w:pPr>
    </w:p>
    <w:p w:rsidR="00276A24" w:rsidRDefault="00276A24" w:rsidP="00276A24">
      <w:pPr>
        <w:jc w:val="left"/>
        <w:rPr>
          <w:rFonts w:eastAsia="仿宋_GB2312"/>
          <w:color w:val="000000"/>
        </w:rPr>
      </w:pPr>
    </w:p>
    <w:p w:rsidR="00276A24" w:rsidRDefault="00276A24" w:rsidP="00276A24">
      <w:pPr>
        <w:jc w:val="left"/>
        <w:rPr>
          <w:rFonts w:eastAsia="仿宋_GB2312"/>
          <w:color w:val="000000"/>
        </w:rPr>
      </w:pPr>
    </w:p>
    <w:p w:rsidR="00276A24" w:rsidRDefault="00276A24" w:rsidP="00276A24">
      <w:pPr>
        <w:widowControl/>
        <w:jc w:val="left"/>
        <w:rPr>
          <w:rFonts w:eastAsia="仿宋_GB2312"/>
          <w:color w:val="000000"/>
        </w:rPr>
        <w:sectPr w:rsidR="00276A24">
          <w:pgSz w:w="11906" w:h="16838"/>
          <w:pgMar w:top="2098" w:right="1588" w:bottom="1588" w:left="1588" w:header="851" w:footer="992" w:gutter="0"/>
          <w:pgNumType w:fmt="numberInDash" w:start="1"/>
          <w:cols w:space="720"/>
          <w:docGrid w:type="linesAndChars" w:linePitch="587" w:charSpace="-849"/>
        </w:sectPr>
      </w:pPr>
    </w:p>
    <w:p w:rsidR="00FE161E" w:rsidRPr="00D04551" w:rsidRDefault="00FE161E" w:rsidP="004F502B">
      <w:pPr>
        <w:spacing w:line="480" w:lineRule="exact"/>
        <w:ind w:rightChars="100" w:right="210"/>
        <w:rPr>
          <w:rFonts w:eastAsia="仿宋_GB2312"/>
          <w:sz w:val="28"/>
          <w:szCs w:val="28"/>
        </w:rPr>
      </w:pPr>
    </w:p>
    <w:sectPr w:rsidR="00FE161E" w:rsidRPr="00D04551" w:rsidSect="001E59DF">
      <w:footerReference w:type="even" r:id="rId8"/>
      <w:footerReference w:type="default" r:id="rId9"/>
      <w:pgSz w:w="11906" w:h="16838"/>
      <w:pgMar w:top="2041" w:right="1474" w:bottom="1701" w:left="1588" w:header="851" w:footer="113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F0" w:rsidRDefault="00DF13F0">
      <w:r>
        <w:separator/>
      </w:r>
    </w:p>
  </w:endnote>
  <w:endnote w:type="continuationSeparator" w:id="0">
    <w:p w:rsidR="00DF13F0" w:rsidRDefault="00DF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44" w:rsidRPr="00C800AE" w:rsidRDefault="005C3197" w:rsidP="00C800AE">
    <w:pPr>
      <w:pStyle w:val="a6"/>
    </w:pPr>
    <w:r w:rsidRPr="00DE2774">
      <w:rPr>
        <w:rFonts w:ascii="宋体" w:hAnsi="宋体" w:hint="eastAsia"/>
        <w:sz w:val="28"/>
        <w:szCs w:val="28"/>
      </w:rPr>
      <w:fldChar w:fldCharType="begin"/>
    </w:r>
    <w:r w:rsidR="00C800AE" w:rsidRPr="00DE2774">
      <w:rPr>
        <w:rFonts w:ascii="宋体" w:hAnsi="宋体" w:hint="eastAsia"/>
        <w:sz w:val="28"/>
        <w:szCs w:val="28"/>
      </w:rPr>
      <w:instrText xml:space="preserve"> PAGE   \* MERGEFORMAT </w:instrText>
    </w:r>
    <w:r w:rsidRPr="00DE2774">
      <w:rPr>
        <w:rFonts w:ascii="宋体" w:hAnsi="宋体" w:hint="eastAsia"/>
        <w:sz w:val="28"/>
        <w:szCs w:val="28"/>
      </w:rPr>
      <w:fldChar w:fldCharType="separate"/>
    </w:r>
    <w:r w:rsidR="004F502B" w:rsidRPr="004F502B">
      <w:rPr>
        <w:rFonts w:ascii="宋体" w:hAnsi="宋体"/>
        <w:noProof/>
        <w:sz w:val="28"/>
        <w:szCs w:val="28"/>
        <w:lang w:val="zh-CN"/>
      </w:rPr>
      <w:t>-</w:t>
    </w:r>
    <w:r w:rsidR="004F502B">
      <w:rPr>
        <w:rFonts w:ascii="宋体" w:hAnsi="宋体"/>
        <w:noProof/>
        <w:sz w:val="28"/>
        <w:szCs w:val="28"/>
      </w:rPr>
      <w:t xml:space="preserve"> 2 -</w:t>
    </w:r>
    <w:r w:rsidRPr="00DE2774">
      <w:rPr>
        <w:rFonts w:ascii="宋体" w:hAnsi="宋体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74" w:rsidRPr="00DE2774" w:rsidRDefault="005C3197" w:rsidP="007D2DC5">
    <w:pPr>
      <w:pStyle w:val="a6"/>
      <w:wordWrap w:val="0"/>
      <w:jc w:val="right"/>
      <w:rPr>
        <w:rFonts w:ascii="宋体" w:hAnsi="宋体"/>
        <w:sz w:val="28"/>
        <w:szCs w:val="28"/>
      </w:rPr>
    </w:pPr>
    <w:r w:rsidRPr="00DE2774">
      <w:rPr>
        <w:rFonts w:ascii="宋体" w:hAnsi="宋体" w:hint="eastAsia"/>
        <w:sz w:val="28"/>
        <w:szCs w:val="28"/>
      </w:rPr>
      <w:fldChar w:fldCharType="begin"/>
    </w:r>
    <w:r w:rsidR="00DE2774" w:rsidRPr="00DE2774">
      <w:rPr>
        <w:rFonts w:ascii="宋体" w:hAnsi="宋体" w:hint="eastAsia"/>
        <w:sz w:val="28"/>
        <w:szCs w:val="28"/>
      </w:rPr>
      <w:instrText xml:space="preserve"> PAGE   \* MERGEFORMAT </w:instrText>
    </w:r>
    <w:r w:rsidRPr="00DE2774">
      <w:rPr>
        <w:rFonts w:ascii="宋体" w:hAnsi="宋体" w:hint="eastAsia"/>
        <w:sz w:val="28"/>
        <w:szCs w:val="28"/>
      </w:rPr>
      <w:fldChar w:fldCharType="separate"/>
    </w:r>
    <w:r w:rsidR="004F502B" w:rsidRPr="004F502B">
      <w:rPr>
        <w:rFonts w:ascii="宋体" w:hAnsi="宋体"/>
        <w:noProof/>
        <w:sz w:val="28"/>
        <w:szCs w:val="28"/>
        <w:lang w:val="zh-CN"/>
      </w:rPr>
      <w:t>-</w:t>
    </w:r>
    <w:r w:rsidR="004F502B">
      <w:rPr>
        <w:rFonts w:ascii="宋体" w:hAnsi="宋体"/>
        <w:noProof/>
        <w:sz w:val="28"/>
        <w:szCs w:val="28"/>
      </w:rPr>
      <w:t xml:space="preserve"> 1 -</w:t>
    </w:r>
    <w:r w:rsidRPr="00DE2774">
      <w:rPr>
        <w:rFonts w:ascii="宋体" w:hAnsi="宋体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F0" w:rsidRDefault="00DF13F0">
      <w:r>
        <w:separator/>
      </w:r>
    </w:p>
  </w:footnote>
  <w:footnote w:type="continuationSeparator" w:id="0">
    <w:p w:rsidR="00DF13F0" w:rsidRDefault="00DF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B7E"/>
    <w:multiLevelType w:val="multilevel"/>
    <w:tmpl w:val="06F46B7E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951CB"/>
    <w:multiLevelType w:val="hybridMultilevel"/>
    <w:tmpl w:val="519AF1BA"/>
    <w:lvl w:ilvl="0" w:tplc="14FC615C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3E4119C"/>
    <w:multiLevelType w:val="multilevel"/>
    <w:tmpl w:val="23E4119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E1ABF"/>
    <w:multiLevelType w:val="multilevel"/>
    <w:tmpl w:val="274E1ABF"/>
    <w:lvl w:ilvl="0">
      <w:start w:val="1"/>
      <w:numFmt w:val="chineseCountingThousand"/>
      <w:lvlText w:val="第%1章"/>
      <w:lvlJc w:val="left"/>
      <w:pPr>
        <w:ind w:left="987" w:hanging="4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EA400F"/>
    <w:multiLevelType w:val="multilevel"/>
    <w:tmpl w:val="34EA400F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B0C87"/>
    <w:multiLevelType w:val="hybridMultilevel"/>
    <w:tmpl w:val="F3AE1192"/>
    <w:lvl w:ilvl="0" w:tplc="D9A630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6877228"/>
    <w:multiLevelType w:val="multilevel"/>
    <w:tmpl w:val="46877228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1F14D5"/>
    <w:multiLevelType w:val="multilevel"/>
    <w:tmpl w:val="531F14D5"/>
    <w:lvl w:ilvl="0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8">
    <w:nsid w:val="5E46BF3B"/>
    <w:multiLevelType w:val="singleLevel"/>
    <w:tmpl w:val="5E46BF3B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9">
    <w:nsid w:val="5E7DC52D"/>
    <w:multiLevelType w:val="singleLevel"/>
    <w:tmpl w:val="5E7DC52D"/>
    <w:lvl w:ilvl="0">
      <w:start w:val="1"/>
      <w:numFmt w:val="chineseCounting"/>
      <w:suff w:val="nothing"/>
      <w:lvlText w:val="（%1）"/>
      <w:lvlJc w:val="left"/>
    </w:lvl>
  </w:abstractNum>
  <w:abstractNum w:abstractNumId="10">
    <w:nsid w:val="5E7DC793"/>
    <w:multiLevelType w:val="singleLevel"/>
    <w:tmpl w:val="5E7DC793"/>
    <w:lvl w:ilvl="0">
      <w:start w:val="3"/>
      <w:numFmt w:val="chineseCounting"/>
      <w:suff w:val="nothing"/>
      <w:lvlText w:val="%1、"/>
      <w:lvlJc w:val="left"/>
    </w:lvl>
  </w:abstractNum>
  <w:abstractNum w:abstractNumId="11">
    <w:nsid w:val="7B5D625A"/>
    <w:multiLevelType w:val="multilevel"/>
    <w:tmpl w:val="7B5D625A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10"/>
    <w:lvlOverride w:ilvl="0">
      <w:startOverride w:val="3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000065D5"/>
    <w:rsid w:val="000109FD"/>
    <w:rsid w:val="00013EC0"/>
    <w:rsid w:val="000147B3"/>
    <w:rsid w:val="00020120"/>
    <w:rsid w:val="00022EF9"/>
    <w:rsid w:val="0003315A"/>
    <w:rsid w:val="00033407"/>
    <w:rsid w:val="00037BE7"/>
    <w:rsid w:val="00037DE4"/>
    <w:rsid w:val="00044741"/>
    <w:rsid w:val="000541E6"/>
    <w:rsid w:val="00055249"/>
    <w:rsid w:val="00061396"/>
    <w:rsid w:val="00065E5F"/>
    <w:rsid w:val="00081292"/>
    <w:rsid w:val="000827C6"/>
    <w:rsid w:val="00095A94"/>
    <w:rsid w:val="00096F5D"/>
    <w:rsid w:val="000972C7"/>
    <w:rsid w:val="000A1DA6"/>
    <w:rsid w:val="000A44BF"/>
    <w:rsid w:val="000A767D"/>
    <w:rsid w:val="000B2214"/>
    <w:rsid w:val="000B592A"/>
    <w:rsid w:val="000C1461"/>
    <w:rsid w:val="000C4493"/>
    <w:rsid w:val="000D57CF"/>
    <w:rsid w:val="000E0244"/>
    <w:rsid w:val="000E074B"/>
    <w:rsid w:val="000F65DD"/>
    <w:rsid w:val="00104FAD"/>
    <w:rsid w:val="00105D60"/>
    <w:rsid w:val="001077DB"/>
    <w:rsid w:val="00112E8B"/>
    <w:rsid w:val="00120125"/>
    <w:rsid w:val="0012031D"/>
    <w:rsid w:val="00130067"/>
    <w:rsid w:val="00130551"/>
    <w:rsid w:val="00147DA7"/>
    <w:rsid w:val="00151992"/>
    <w:rsid w:val="00154487"/>
    <w:rsid w:val="00155EBD"/>
    <w:rsid w:val="00161D9D"/>
    <w:rsid w:val="00162B87"/>
    <w:rsid w:val="00163B67"/>
    <w:rsid w:val="00173403"/>
    <w:rsid w:val="00176F71"/>
    <w:rsid w:val="001775A3"/>
    <w:rsid w:val="00192404"/>
    <w:rsid w:val="001948DE"/>
    <w:rsid w:val="001A34C1"/>
    <w:rsid w:val="001A5DF5"/>
    <w:rsid w:val="001B2E85"/>
    <w:rsid w:val="001B3733"/>
    <w:rsid w:val="001B694C"/>
    <w:rsid w:val="001C2624"/>
    <w:rsid w:val="001C5DF1"/>
    <w:rsid w:val="001C792E"/>
    <w:rsid w:val="001E29A2"/>
    <w:rsid w:val="001E58CF"/>
    <w:rsid w:val="001E59DF"/>
    <w:rsid w:val="001F1A53"/>
    <w:rsid w:val="001F422C"/>
    <w:rsid w:val="001F4881"/>
    <w:rsid w:val="0020464D"/>
    <w:rsid w:val="00206CDE"/>
    <w:rsid w:val="0020717F"/>
    <w:rsid w:val="0021088A"/>
    <w:rsid w:val="00215B50"/>
    <w:rsid w:val="00216817"/>
    <w:rsid w:val="00222E8A"/>
    <w:rsid w:val="0022762A"/>
    <w:rsid w:val="00230A9E"/>
    <w:rsid w:val="00232B8F"/>
    <w:rsid w:val="00232E4B"/>
    <w:rsid w:val="00233E93"/>
    <w:rsid w:val="002426DD"/>
    <w:rsid w:val="00244736"/>
    <w:rsid w:val="00252A61"/>
    <w:rsid w:val="00253B18"/>
    <w:rsid w:val="002542A3"/>
    <w:rsid w:val="00254310"/>
    <w:rsid w:val="002544B7"/>
    <w:rsid w:val="00255C1F"/>
    <w:rsid w:val="00263AED"/>
    <w:rsid w:val="00267648"/>
    <w:rsid w:val="00276A24"/>
    <w:rsid w:val="00281BAA"/>
    <w:rsid w:val="00282B6D"/>
    <w:rsid w:val="00292835"/>
    <w:rsid w:val="002977A8"/>
    <w:rsid w:val="002B1D79"/>
    <w:rsid w:val="002B6179"/>
    <w:rsid w:val="002D0535"/>
    <w:rsid w:val="002D5E51"/>
    <w:rsid w:val="002D684C"/>
    <w:rsid w:val="002D6F2F"/>
    <w:rsid w:val="002E1670"/>
    <w:rsid w:val="002E3A88"/>
    <w:rsid w:val="002E4D91"/>
    <w:rsid w:val="002E7B3A"/>
    <w:rsid w:val="002F3E50"/>
    <w:rsid w:val="002F4A77"/>
    <w:rsid w:val="002F7B0F"/>
    <w:rsid w:val="00300FF8"/>
    <w:rsid w:val="00301010"/>
    <w:rsid w:val="003064BA"/>
    <w:rsid w:val="003265FB"/>
    <w:rsid w:val="003319B2"/>
    <w:rsid w:val="00337EF7"/>
    <w:rsid w:val="00342916"/>
    <w:rsid w:val="003429BA"/>
    <w:rsid w:val="00347C7A"/>
    <w:rsid w:val="00352B64"/>
    <w:rsid w:val="003543BD"/>
    <w:rsid w:val="00357A2E"/>
    <w:rsid w:val="003921E6"/>
    <w:rsid w:val="00396AC5"/>
    <w:rsid w:val="003A283E"/>
    <w:rsid w:val="003B76BA"/>
    <w:rsid w:val="003C6B4A"/>
    <w:rsid w:val="003D2B30"/>
    <w:rsid w:val="003D4EDF"/>
    <w:rsid w:val="003D7B1D"/>
    <w:rsid w:val="003E0DFB"/>
    <w:rsid w:val="003F043D"/>
    <w:rsid w:val="003F0BDC"/>
    <w:rsid w:val="003F3A65"/>
    <w:rsid w:val="003F4838"/>
    <w:rsid w:val="00401456"/>
    <w:rsid w:val="004055FE"/>
    <w:rsid w:val="00406176"/>
    <w:rsid w:val="00407CAC"/>
    <w:rsid w:val="00414272"/>
    <w:rsid w:val="00422ACC"/>
    <w:rsid w:val="0042615C"/>
    <w:rsid w:val="00430925"/>
    <w:rsid w:val="00437D7D"/>
    <w:rsid w:val="004414B9"/>
    <w:rsid w:val="00442DD4"/>
    <w:rsid w:val="00444F14"/>
    <w:rsid w:val="004549B0"/>
    <w:rsid w:val="004604A3"/>
    <w:rsid w:val="004619C8"/>
    <w:rsid w:val="0046390A"/>
    <w:rsid w:val="0046545F"/>
    <w:rsid w:val="0046662E"/>
    <w:rsid w:val="00470271"/>
    <w:rsid w:val="00470E26"/>
    <w:rsid w:val="0047312A"/>
    <w:rsid w:val="00483BF1"/>
    <w:rsid w:val="00487737"/>
    <w:rsid w:val="004A370E"/>
    <w:rsid w:val="004C4E58"/>
    <w:rsid w:val="004C757C"/>
    <w:rsid w:val="004D0DF8"/>
    <w:rsid w:val="004D0DFB"/>
    <w:rsid w:val="004E2BC7"/>
    <w:rsid w:val="004E7AF1"/>
    <w:rsid w:val="004F12D7"/>
    <w:rsid w:val="004F1912"/>
    <w:rsid w:val="004F502B"/>
    <w:rsid w:val="004F5DB9"/>
    <w:rsid w:val="004F7E52"/>
    <w:rsid w:val="005014FB"/>
    <w:rsid w:val="00501971"/>
    <w:rsid w:val="00507543"/>
    <w:rsid w:val="00507626"/>
    <w:rsid w:val="005173F1"/>
    <w:rsid w:val="00522C9C"/>
    <w:rsid w:val="00530BB4"/>
    <w:rsid w:val="00542C72"/>
    <w:rsid w:val="00543B64"/>
    <w:rsid w:val="00545586"/>
    <w:rsid w:val="0055311E"/>
    <w:rsid w:val="00554D9A"/>
    <w:rsid w:val="00560864"/>
    <w:rsid w:val="00561774"/>
    <w:rsid w:val="00562953"/>
    <w:rsid w:val="00563133"/>
    <w:rsid w:val="00571F1B"/>
    <w:rsid w:val="005756D8"/>
    <w:rsid w:val="00577AE8"/>
    <w:rsid w:val="00590914"/>
    <w:rsid w:val="0059190B"/>
    <w:rsid w:val="00595B50"/>
    <w:rsid w:val="00595DA2"/>
    <w:rsid w:val="00596053"/>
    <w:rsid w:val="00596EB8"/>
    <w:rsid w:val="005A0ED5"/>
    <w:rsid w:val="005A3B71"/>
    <w:rsid w:val="005B10B5"/>
    <w:rsid w:val="005B3A84"/>
    <w:rsid w:val="005B419F"/>
    <w:rsid w:val="005B425E"/>
    <w:rsid w:val="005B4FD4"/>
    <w:rsid w:val="005C26BD"/>
    <w:rsid w:val="005C3197"/>
    <w:rsid w:val="005C7ABF"/>
    <w:rsid w:val="005E3B85"/>
    <w:rsid w:val="005E65A1"/>
    <w:rsid w:val="005E6D84"/>
    <w:rsid w:val="005F31A7"/>
    <w:rsid w:val="005F326A"/>
    <w:rsid w:val="005F32B8"/>
    <w:rsid w:val="005F43AB"/>
    <w:rsid w:val="005F5440"/>
    <w:rsid w:val="00603685"/>
    <w:rsid w:val="006039B9"/>
    <w:rsid w:val="00605E32"/>
    <w:rsid w:val="00610A2B"/>
    <w:rsid w:val="006159EE"/>
    <w:rsid w:val="0061772C"/>
    <w:rsid w:val="00620C62"/>
    <w:rsid w:val="00621098"/>
    <w:rsid w:val="00625753"/>
    <w:rsid w:val="006263A4"/>
    <w:rsid w:val="0063133A"/>
    <w:rsid w:val="006348D0"/>
    <w:rsid w:val="006373C4"/>
    <w:rsid w:val="00637666"/>
    <w:rsid w:val="006434C9"/>
    <w:rsid w:val="00653E0B"/>
    <w:rsid w:val="00655C0D"/>
    <w:rsid w:val="0066402E"/>
    <w:rsid w:val="006666D8"/>
    <w:rsid w:val="00673839"/>
    <w:rsid w:val="00673C8C"/>
    <w:rsid w:val="00682460"/>
    <w:rsid w:val="00690D0C"/>
    <w:rsid w:val="006A4053"/>
    <w:rsid w:val="006B76C0"/>
    <w:rsid w:val="006C204A"/>
    <w:rsid w:val="006C3C95"/>
    <w:rsid w:val="006D00B7"/>
    <w:rsid w:val="006D4DF4"/>
    <w:rsid w:val="006D56DE"/>
    <w:rsid w:val="006D59C8"/>
    <w:rsid w:val="006D6097"/>
    <w:rsid w:val="006E7255"/>
    <w:rsid w:val="006F19F0"/>
    <w:rsid w:val="00707185"/>
    <w:rsid w:val="007075DF"/>
    <w:rsid w:val="00714789"/>
    <w:rsid w:val="00715DC4"/>
    <w:rsid w:val="00715F8B"/>
    <w:rsid w:val="007210A5"/>
    <w:rsid w:val="00721629"/>
    <w:rsid w:val="00723E16"/>
    <w:rsid w:val="00730B17"/>
    <w:rsid w:val="007346EE"/>
    <w:rsid w:val="007365D6"/>
    <w:rsid w:val="00737813"/>
    <w:rsid w:val="00742077"/>
    <w:rsid w:val="0074466C"/>
    <w:rsid w:val="007527C9"/>
    <w:rsid w:val="0075447A"/>
    <w:rsid w:val="00764746"/>
    <w:rsid w:val="007665F3"/>
    <w:rsid w:val="0077444E"/>
    <w:rsid w:val="0077633B"/>
    <w:rsid w:val="007B02A8"/>
    <w:rsid w:val="007B16C7"/>
    <w:rsid w:val="007B2EDE"/>
    <w:rsid w:val="007C08B7"/>
    <w:rsid w:val="007C5003"/>
    <w:rsid w:val="007D1326"/>
    <w:rsid w:val="007D2DC5"/>
    <w:rsid w:val="007D7528"/>
    <w:rsid w:val="007F4566"/>
    <w:rsid w:val="008009DE"/>
    <w:rsid w:val="00801092"/>
    <w:rsid w:val="00805E44"/>
    <w:rsid w:val="0081242A"/>
    <w:rsid w:val="008161AE"/>
    <w:rsid w:val="008209A3"/>
    <w:rsid w:val="00833E60"/>
    <w:rsid w:val="00841504"/>
    <w:rsid w:val="00847CC4"/>
    <w:rsid w:val="00852C8E"/>
    <w:rsid w:val="00864DF6"/>
    <w:rsid w:val="00874985"/>
    <w:rsid w:val="00876F88"/>
    <w:rsid w:val="00881AC8"/>
    <w:rsid w:val="008823C9"/>
    <w:rsid w:val="0089147C"/>
    <w:rsid w:val="0089189D"/>
    <w:rsid w:val="00892E04"/>
    <w:rsid w:val="00896547"/>
    <w:rsid w:val="00896AA4"/>
    <w:rsid w:val="008A08BA"/>
    <w:rsid w:val="008A438E"/>
    <w:rsid w:val="008B5B77"/>
    <w:rsid w:val="008D78C8"/>
    <w:rsid w:val="008E1795"/>
    <w:rsid w:val="008F117F"/>
    <w:rsid w:val="008F7718"/>
    <w:rsid w:val="00902110"/>
    <w:rsid w:val="009132A4"/>
    <w:rsid w:val="00915016"/>
    <w:rsid w:val="009156C8"/>
    <w:rsid w:val="00926F38"/>
    <w:rsid w:val="00927BEC"/>
    <w:rsid w:val="00932F8A"/>
    <w:rsid w:val="009518BD"/>
    <w:rsid w:val="009528B9"/>
    <w:rsid w:val="00957982"/>
    <w:rsid w:val="00962D13"/>
    <w:rsid w:val="0097722A"/>
    <w:rsid w:val="00997158"/>
    <w:rsid w:val="009A720A"/>
    <w:rsid w:val="009B570E"/>
    <w:rsid w:val="009C1B7F"/>
    <w:rsid w:val="009C5E57"/>
    <w:rsid w:val="009D3AF0"/>
    <w:rsid w:val="009D3C84"/>
    <w:rsid w:val="009F1C6A"/>
    <w:rsid w:val="009F6E83"/>
    <w:rsid w:val="00A06DF6"/>
    <w:rsid w:val="00A1044A"/>
    <w:rsid w:val="00A108C5"/>
    <w:rsid w:val="00A124B3"/>
    <w:rsid w:val="00A1479D"/>
    <w:rsid w:val="00A16461"/>
    <w:rsid w:val="00A21972"/>
    <w:rsid w:val="00A2220F"/>
    <w:rsid w:val="00A24DD5"/>
    <w:rsid w:val="00A26570"/>
    <w:rsid w:val="00A35518"/>
    <w:rsid w:val="00A37531"/>
    <w:rsid w:val="00A460E5"/>
    <w:rsid w:val="00A50791"/>
    <w:rsid w:val="00A51A64"/>
    <w:rsid w:val="00A534FA"/>
    <w:rsid w:val="00A56AD3"/>
    <w:rsid w:val="00A6357A"/>
    <w:rsid w:val="00A6648E"/>
    <w:rsid w:val="00A73265"/>
    <w:rsid w:val="00A73589"/>
    <w:rsid w:val="00A76EA1"/>
    <w:rsid w:val="00A87CE4"/>
    <w:rsid w:val="00AA662F"/>
    <w:rsid w:val="00AA72C8"/>
    <w:rsid w:val="00AB30A8"/>
    <w:rsid w:val="00AB4A59"/>
    <w:rsid w:val="00AB5C24"/>
    <w:rsid w:val="00AC17E5"/>
    <w:rsid w:val="00AC36C9"/>
    <w:rsid w:val="00AE0C2F"/>
    <w:rsid w:val="00AE6777"/>
    <w:rsid w:val="00AF30BB"/>
    <w:rsid w:val="00AF35E9"/>
    <w:rsid w:val="00B03871"/>
    <w:rsid w:val="00B11F04"/>
    <w:rsid w:val="00B22DA3"/>
    <w:rsid w:val="00B23504"/>
    <w:rsid w:val="00B259A9"/>
    <w:rsid w:val="00B338E5"/>
    <w:rsid w:val="00B33FAC"/>
    <w:rsid w:val="00B4134C"/>
    <w:rsid w:val="00B552B7"/>
    <w:rsid w:val="00B55D13"/>
    <w:rsid w:val="00B62A50"/>
    <w:rsid w:val="00B6474E"/>
    <w:rsid w:val="00B64D28"/>
    <w:rsid w:val="00B65CC9"/>
    <w:rsid w:val="00B7313E"/>
    <w:rsid w:val="00B753D4"/>
    <w:rsid w:val="00BA53EE"/>
    <w:rsid w:val="00BA5914"/>
    <w:rsid w:val="00BB043C"/>
    <w:rsid w:val="00BB3FA3"/>
    <w:rsid w:val="00BB700D"/>
    <w:rsid w:val="00BB737E"/>
    <w:rsid w:val="00BC2F32"/>
    <w:rsid w:val="00BC3D6D"/>
    <w:rsid w:val="00BD477F"/>
    <w:rsid w:val="00BD4A05"/>
    <w:rsid w:val="00BD78A2"/>
    <w:rsid w:val="00BE0092"/>
    <w:rsid w:val="00BE03A3"/>
    <w:rsid w:val="00BE5D2F"/>
    <w:rsid w:val="00BF0D58"/>
    <w:rsid w:val="00C13435"/>
    <w:rsid w:val="00C22841"/>
    <w:rsid w:val="00C263D7"/>
    <w:rsid w:val="00C27ECC"/>
    <w:rsid w:val="00C304AB"/>
    <w:rsid w:val="00C34D9C"/>
    <w:rsid w:val="00C43F51"/>
    <w:rsid w:val="00C456CA"/>
    <w:rsid w:val="00C50048"/>
    <w:rsid w:val="00C53A66"/>
    <w:rsid w:val="00C5764D"/>
    <w:rsid w:val="00C57BFF"/>
    <w:rsid w:val="00C6720E"/>
    <w:rsid w:val="00C72649"/>
    <w:rsid w:val="00C73E96"/>
    <w:rsid w:val="00C75B0D"/>
    <w:rsid w:val="00C763AB"/>
    <w:rsid w:val="00C800AE"/>
    <w:rsid w:val="00C80188"/>
    <w:rsid w:val="00C8588A"/>
    <w:rsid w:val="00C866F4"/>
    <w:rsid w:val="00C86B3D"/>
    <w:rsid w:val="00CA71DF"/>
    <w:rsid w:val="00CB586A"/>
    <w:rsid w:val="00CB5890"/>
    <w:rsid w:val="00CC0423"/>
    <w:rsid w:val="00CC0B9B"/>
    <w:rsid w:val="00CC167B"/>
    <w:rsid w:val="00CC3E50"/>
    <w:rsid w:val="00CC4BF5"/>
    <w:rsid w:val="00CD3EBC"/>
    <w:rsid w:val="00CE22B8"/>
    <w:rsid w:val="00CF026E"/>
    <w:rsid w:val="00D04551"/>
    <w:rsid w:val="00D144BB"/>
    <w:rsid w:val="00D15495"/>
    <w:rsid w:val="00D16DEA"/>
    <w:rsid w:val="00D17AB7"/>
    <w:rsid w:val="00D203D1"/>
    <w:rsid w:val="00D22FC1"/>
    <w:rsid w:val="00D34836"/>
    <w:rsid w:val="00D427AA"/>
    <w:rsid w:val="00D427D3"/>
    <w:rsid w:val="00D50585"/>
    <w:rsid w:val="00D51472"/>
    <w:rsid w:val="00D51514"/>
    <w:rsid w:val="00D53727"/>
    <w:rsid w:val="00D61085"/>
    <w:rsid w:val="00D64A59"/>
    <w:rsid w:val="00D9207C"/>
    <w:rsid w:val="00D93621"/>
    <w:rsid w:val="00D95F11"/>
    <w:rsid w:val="00D97787"/>
    <w:rsid w:val="00DB4406"/>
    <w:rsid w:val="00DB45E7"/>
    <w:rsid w:val="00DB5A57"/>
    <w:rsid w:val="00DB7945"/>
    <w:rsid w:val="00DC378B"/>
    <w:rsid w:val="00DC5957"/>
    <w:rsid w:val="00DC6D48"/>
    <w:rsid w:val="00DD0370"/>
    <w:rsid w:val="00DD1357"/>
    <w:rsid w:val="00DD170E"/>
    <w:rsid w:val="00DE2774"/>
    <w:rsid w:val="00DE3C7D"/>
    <w:rsid w:val="00DE7D21"/>
    <w:rsid w:val="00DF0555"/>
    <w:rsid w:val="00DF13F0"/>
    <w:rsid w:val="00DF1D53"/>
    <w:rsid w:val="00E01C0C"/>
    <w:rsid w:val="00E05CCF"/>
    <w:rsid w:val="00E071D6"/>
    <w:rsid w:val="00E15040"/>
    <w:rsid w:val="00E15066"/>
    <w:rsid w:val="00E2220C"/>
    <w:rsid w:val="00E32CAF"/>
    <w:rsid w:val="00E33FA5"/>
    <w:rsid w:val="00E358B8"/>
    <w:rsid w:val="00E40660"/>
    <w:rsid w:val="00E41F3B"/>
    <w:rsid w:val="00E47CEC"/>
    <w:rsid w:val="00E50D23"/>
    <w:rsid w:val="00E5216D"/>
    <w:rsid w:val="00E524CA"/>
    <w:rsid w:val="00E56E89"/>
    <w:rsid w:val="00E57F4F"/>
    <w:rsid w:val="00E74B27"/>
    <w:rsid w:val="00E953F5"/>
    <w:rsid w:val="00EB651C"/>
    <w:rsid w:val="00EC791F"/>
    <w:rsid w:val="00ED323B"/>
    <w:rsid w:val="00ED4BE1"/>
    <w:rsid w:val="00EE3FDC"/>
    <w:rsid w:val="00EE5E88"/>
    <w:rsid w:val="00EE6980"/>
    <w:rsid w:val="00EE6F22"/>
    <w:rsid w:val="00EF0905"/>
    <w:rsid w:val="00EF291C"/>
    <w:rsid w:val="00F21FFE"/>
    <w:rsid w:val="00F363F9"/>
    <w:rsid w:val="00F540BC"/>
    <w:rsid w:val="00F603A0"/>
    <w:rsid w:val="00F60D89"/>
    <w:rsid w:val="00F628B3"/>
    <w:rsid w:val="00F6388A"/>
    <w:rsid w:val="00F639B2"/>
    <w:rsid w:val="00F7180E"/>
    <w:rsid w:val="00F8104C"/>
    <w:rsid w:val="00F81888"/>
    <w:rsid w:val="00F84369"/>
    <w:rsid w:val="00F90577"/>
    <w:rsid w:val="00F9649D"/>
    <w:rsid w:val="00FA15B8"/>
    <w:rsid w:val="00FA27C7"/>
    <w:rsid w:val="00FC5D95"/>
    <w:rsid w:val="00FD0F44"/>
    <w:rsid w:val="00FE161E"/>
    <w:rsid w:val="00FE7AC2"/>
    <w:rsid w:val="00FF5912"/>
    <w:rsid w:val="07904584"/>
    <w:rsid w:val="18187094"/>
    <w:rsid w:val="1CF26FA1"/>
    <w:rsid w:val="2AF906B3"/>
    <w:rsid w:val="2CC47A67"/>
    <w:rsid w:val="31FA10E4"/>
    <w:rsid w:val="3F312CF7"/>
    <w:rsid w:val="40457D90"/>
    <w:rsid w:val="4C731936"/>
    <w:rsid w:val="52DD2A86"/>
    <w:rsid w:val="55934C53"/>
    <w:rsid w:val="5EA26ECA"/>
    <w:rsid w:val="676E19A4"/>
    <w:rsid w:val="67892C53"/>
    <w:rsid w:val="6E456C8F"/>
    <w:rsid w:val="6EC541D9"/>
    <w:rsid w:val="6F1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7B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0147B3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147B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0147B3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0147B3"/>
    <w:pPr>
      <w:keepNext/>
      <w:keepLines/>
      <w:spacing w:beforeLines="50" w:after="290" w:line="377" w:lineRule="auto"/>
      <w:ind w:left="987"/>
      <w:outlineLvl w:val="3"/>
    </w:pPr>
    <w:rPr>
      <w:rFonts w:ascii="Cambria" w:hAnsi="Cambria"/>
      <w:b/>
      <w:bCs/>
      <w:color w:val="000000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basedOn w:val="a0"/>
    <w:link w:val="a3"/>
    <w:uiPriority w:val="99"/>
    <w:qFormat/>
    <w:rsid w:val="000147B3"/>
    <w:rPr>
      <w:kern w:val="2"/>
      <w:sz w:val="21"/>
    </w:rPr>
  </w:style>
  <w:style w:type="character" w:customStyle="1" w:styleId="Char0">
    <w:name w:val="正文文本 Char"/>
    <w:link w:val="a4"/>
    <w:qFormat/>
    <w:rsid w:val="000147B3"/>
    <w:rPr>
      <w:kern w:val="2"/>
      <w:sz w:val="44"/>
    </w:rPr>
  </w:style>
  <w:style w:type="character" w:styleId="a5">
    <w:name w:val="annotation reference"/>
    <w:basedOn w:val="a0"/>
    <w:uiPriority w:val="99"/>
    <w:unhideWhenUsed/>
    <w:qFormat/>
    <w:rsid w:val="000147B3"/>
    <w:rPr>
      <w:sz w:val="21"/>
      <w:szCs w:val="21"/>
    </w:rPr>
  </w:style>
  <w:style w:type="character" w:customStyle="1" w:styleId="3Char">
    <w:name w:val="标题 3 Char"/>
    <w:basedOn w:val="a0"/>
    <w:link w:val="3"/>
    <w:uiPriority w:val="9"/>
    <w:rsid w:val="000147B3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Char1">
    <w:name w:val="页脚 Char"/>
    <w:basedOn w:val="a0"/>
    <w:link w:val="a6"/>
    <w:uiPriority w:val="99"/>
    <w:rsid w:val="000147B3"/>
    <w:rPr>
      <w:kern w:val="2"/>
      <w:sz w:val="18"/>
      <w:szCs w:val="18"/>
    </w:rPr>
  </w:style>
  <w:style w:type="character" w:styleId="a7">
    <w:name w:val="page number"/>
    <w:basedOn w:val="a0"/>
    <w:rsid w:val="000147B3"/>
  </w:style>
  <w:style w:type="character" w:customStyle="1" w:styleId="4Char">
    <w:name w:val="标题 4 Char"/>
    <w:basedOn w:val="a0"/>
    <w:link w:val="4"/>
    <w:uiPriority w:val="9"/>
    <w:rsid w:val="000147B3"/>
    <w:rPr>
      <w:rFonts w:ascii="Cambria" w:hAnsi="Cambria"/>
      <w:b/>
      <w:bCs/>
      <w:color w:val="000000"/>
      <w:kern w:val="2"/>
      <w:sz w:val="30"/>
      <w:szCs w:val="28"/>
    </w:rPr>
  </w:style>
  <w:style w:type="character" w:customStyle="1" w:styleId="Char2">
    <w:name w:val="纯文本 Char"/>
    <w:basedOn w:val="a0"/>
    <w:link w:val="a8"/>
    <w:rsid w:val="000147B3"/>
    <w:rPr>
      <w:rFonts w:ascii="宋体" w:eastAsia="仿宋_GB2312" w:hAnsi="Courier New"/>
      <w:kern w:val="2"/>
      <w:sz w:val="30"/>
    </w:rPr>
  </w:style>
  <w:style w:type="character" w:customStyle="1" w:styleId="1Char">
    <w:name w:val="标题 1 Char"/>
    <w:basedOn w:val="a0"/>
    <w:link w:val="1"/>
    <w:uiPriority w:val="9"/>
    <w:rsid w:val="000147B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font11">
    <w:name w:val="font11"/>
    <w:basedOn w:val="a0"/>
    <w:rsid w:val="000147B3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2Char">
    <w:name w:val="标题 2 Char"/>
    <w:basedOn w:val="a0"/>
    <w:link w:val="2"/>
    <w:uiPriority w:val="9"/>
    <w:rsid w:val="000147B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21">
    <w:name w:val="font21"/>
    <w:basedOn w:val="a0"/>
    <w:rsid w:val="000147B3"/>
    <w:rPr>
      <w:rFonts w:ascii="宋体" w:eastAsia="宋体" w:hAnsi="宋体" w:cs="宋体" w:hint="eastAsia"/>
      <w:i w:val="0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0147B3"/>
    <w:rPr>
      <w:rFonts w:ascii="宋体" w:eastAsia="宋体" w:hAnsi="宋体" w:cs="宋体" w:hint="eastAsia"/>
      <w:i w:val="0"/>
      <w:color w:val="000000"/>
      <w:sz w:val="32"/>
      <w:szCs w:val="32"/>
      <w:u w:val="single"/>
    </w:rPr>
  </w:style>
  <w:style w:type="character" w:customStyle="1" w:styleId="Char3">
    <w:name w:val="页眉 Char"/>
    <w:link w:val="a9"/>
    <w:uiPriority w:val="99"/>
    <w:rsid w:val="000147B3"/>
    <w:rPr>
      <w:kern w:val="2"/>
      <w:sz w:val="18"/>
      <w:szCs w:val="18"/>
    </w:rPr>
  </w:style>
  <w:style w:type="character" w:customStyle="1" w:styleId="Char4">
    <w:name w:val="批注主题 Char"/>
    <w:basedOn w:val="Char"/>
    <w:link w:val="aa"/>
    <w:uiPriority w:val="99"/>
    <w:rsid w:val="000147B3"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Char5">
    <w:name w:val="批注框文本 Char"/>
    <w:link w:val="ab"/>
    <w:uiPriority w:val="99"/>
    <w:rsid w:val="000147B3"/>
    <w:rPr>
      <w:kern w:val="2"/>
      <w:sz w:val="18"/>
      <w:szCs w:val="18"/>
    </w:rPr>
  </w:style>
  <w:style w:type="paragraph" w:styleId="ab">
    <w:name w:val="Balloon Text"/>
    <w:basedOn w:val="a"/>
    <w:link w:val="Char5"/>
    <w:uiPriority w:val="99"/>
    <w:rsid w:val="000147B3"/>
    <w:rPr>
      <w:sz w:val="18"/>
      <w:szCs w:val="18"/>
    </w:rPr>
  </w:style>
  <w:style w:type="paragraph" w:styleId="ac">
    <w:name w:val="Body Text Indent"/>
    <w:basedOn w:val="a"/>
    <w:link w:val="Char6"/>
    <w:rsid w:val="000147B3"/>
    <w:pPr>
      <w:ind w:firstLine="360"/>
    </w:pPr>
  </w:style>
  <w:style w:type="paragraph" w:customStyle="1" w:styleId="reader-word-layer">
    <w:name w:val="reader-word-layer"/>
    <w:basedOn w:val="a"/>
    <w:rsid w:val="000147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ate"/>
    <w:basedOn w:val="a"/>
    <w:next w:val="a"/>
    <w:rsid w:val="000147B3"/>
    <w:rPr>
      <w:rFonts w:ascii="仿宋_GB2312" w:eastAsia="仿宋_GB2312"/>
      <w:sz w:val="32"/>
    </w:rPr>
  </w:style>
  <w:style w:type="paragraph" w:styleId="a4">
    <w:name w:val="Body Text"/>
    <w:basedOn w:val="a"/>
    <w:link w:val="Char0"/>
    <w:qFormat/>
    <w:rsid w:val="000147B3"/>
    <w:pPr>
      <w:jc w:val="center"/>
    </w:pPr>
    <w:rPr>
      <w:sz w:val="44"/>
    </w:rPr>
  </w:style>
  <w:style w:type="paragraph" w:styleId="ae">
    <w:name w:val="List Paragraph"/>
    <w:basedOn w:val="a"/>
    <w:uiPriority w:val="34"/>
    <w:qFormat/>
    <w:rsid w:val="000147B3"/>
    <w:pPr>
      <w:ind w:firstLineChars="200" w:firstLine="420"/>
    </w:pPr>
    <w:rPr>
      <w:rFonts w:ascii="Calibri" w:hAnsi="Calibri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0147B3"/>
    <w:rPr>
      <w:rFonts w:ascii="Tahoma" w:hAnsi="Tahoma"/>
      <w:sz w:val="24"/>
    </w:rPr>
  </w:style>
  <w:style w:type="paragraph" w:styleId="a9">
    <w:name w:val="header"/>
    <w:basedOn w:val="a"/>
    <w:link w:val="Char3"/>
    <w:uiPriority w:val="99"/>
    <w:rsid w:val="0001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annotation text"/>
    <w:basedOn w:val="a"/>
    <w:link w:val="Char"/>
    <w:uiPriority w:val="99"/>
    <w:qFormat/>
    <w:rsid w:val="000147B3"/>
    <w:pPr>
      <w:jc w:val="left"/>
    </w:pPr>
  </w:style>
  <w:style w:type="paragraph" w:styleId="aa">
    <w:name w:val="annotation subject"/>
    <w:basedOn w:val="a3"/>
    <w:next w:val="a3"/>
    <w:link w:val="Char4"/>
    <w:uiPriority w:val="99"/>
    <w:unhideWhenUsed/>
    <w:rsid w:val="000147B3"/>
    <w:rPr>
      <w:rFonts w:ascii="Calibri" w:hAnsi="Calibri"/>
      <w:b/>
      <w:bCs/>
      <w:szCs w:val="22"/>
    </w:rPr>
  </w:style>
  <w:style w:type="paragraph" w:customStyle="1" w:styleId="CharChar1">
    <w:name w:val="Char Char1"/>
    <w:basedOn w:val="a"/>
    <w:rsid w:val="000147B3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">
    <w:name w:val="列出段落1"/>
    <w:basedOn w:val="a"/>
    <w:uiPriority w:val="34"/>
    <w:qFormat/>
    <w:rsid w:val="000147B3"/>
    <w:pPr>
      <w:ind w:firstLineChars="200" w:firstLine="420"/>
    </w:pPr>
    <w:rPr>
      <w:rFonts w:ascii="Calibri" w:hAnsi="Calibri"/>
      <w:szCs w:val="24"/>
    </w:rPr>
  </w:style>
  <w:style w:type="paragraph" w:styleId="af">
    <w:name w:val="Normal (Web)"/>
    <w:basedOn w:val="a"/>
    <w:qFormat/>
    <w:rsid w:val="000147B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6">
    <w:name w:val="footer"/>
    <w:basedOn w:val="a"/>
    <w:link w:val="Char1"/>
    <w:rsid w:val="0001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link w:val="Char2"/>
    <w:rsid w:val="000147B3"/>
    <w:rPr>
      <w:rFonts w:ascii="宋体" w:eastAsia="仿宋_GB2312" w:hAnsi="Courier New"/>
      <w:sz w:val="30"/>
    </w:rPr>
  </w:style>
  <w:style w:type="table" w:styleId="af0">
    <w:name w:val="Table Grid"/>
    <w:basedOn w:val="a1"/>
    <w:rsid w:val="000147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13EC0"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character" w:customStyle="1" w:styleId="fontstyle01">
    <w:name w:val="fontstyle01"/>
    <w:basedOn w:val="a0"/>
    <w:rsid w:val="00DF0555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Char6">
    <w:name w:val="正文文本缩进 Char"/>
    <w:basedOn w:val="a0"/>
    <w:link w:val="ac"/>
    <w:rsid w:val="00DF0555"/>
    <w:rPr>
      <w:kern w:val="2"/>
      <w:sz w:val="21"/>
    </w:rPr>
  </w:style>
  <w:style w:type="paragraph" w:customStyle="1" w:styleId="40">
    <w:name w:val="样式4"/>
    <w:basedOn w:val="a"/>
    <w:rsid w:val="00DD1357"/>
    <w:pPr>
      <w:spacing w:line="560" w:lineRule="exact"/>
      <w:ind w:firstLineChars="200" w:firstLine="1040"/>
    </w:pPr>
    <w:rPr>
      <w:rFonts w:eastAsia="仿宋_GB2312"/>
      <w:b/>
      <w:sz w:val="32"/>
      <w:szCs w:val="24"/>
    </w:rPr>
  </w:style>
  <w:style w:type="paragraph" w:customStyle="1" w:styleId="4cxspmiddle">
    <w:name w:val="4cxspmiddle"/>
    <w:basedOn w:val="a"/>
    <w:rsid w:val="00DD1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1">
    <w:name w:val="Strong"/>
    <w:uiPriority w:val="22"/>
    <w:qFormat/>
    <w:rsid w:val="00112E8B"/>
    <w:rPr>
      <w:b/>
      <w:bCs/>
    </w:rPr>
  </w:style>
  <w:style w:type="paragraph" w:customStyle="1" w:styleId="21">
    <w:name w:val="标题 21"/>
    <w:basedOn w:val="a"/>
    <w:uiPriority w:val="1"/>
    <w:qFormat/>
    <w:rsid w:val="00CC167B"/>
    <w:pPr>
      <w:ind w:left="113"/>
      <w:jc w:val="left"/>
      <w:outlineLvl w:val="2"/>
    </w:pPr>
    <w:rPr>
      <w:rFonts w:ascii="宋体" w:hAnsi="宋体"/>
      <w:kern w:val="0"/>
      <w:sz w:val="29"/>
      <w:szCs w:val="29"/>
      <w:lang w:eastAsia="en-US"/>
    </w:rPr>
  </w:style>
  <w:style w:type="character" w:customStyle="1" w:styleId="NormalCharacter">
    <w:name w:val="NormalCharacter"/>
    <w:semiHidden/>
    <w:qFormat/>
    <w:rsid w:val="00414272"/>
  </w:style>
  <w:style w:type="character" w:customStyle="1" w:styleId="ca-41">
    <w:name w:val="ca-41"/>
    <w:rsid w:val="004E2BC7"/>
    <w:rPr>
      <w:rFonts w:ascii="仿宋_GB2312" w:eastAsia="仿宋_GB2312" w:hint="eastAsia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7B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0147B3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147B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0147B3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0147B3"/>
    <w:pPr>
      <w:keepNext/>
      <w:keepLines/>
      <w:spacing w:beforeLines="50" w:after="290" w:line="377" w:lineRule="auto"/>
      <w:ind w:left="987"/>
      <w:outlineLvl w:val="3"/>
    </w:pPr>
    <w:rPr>
      <w:rFonts w:ascii="Cambria" w:hAnsi="Cambria"/>
      <w:b/>
      <w:bCs/>
      <w:color w:val="000000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basedOn w:val="a0"/>
    <w:link w:val="a3"/>
    <w:uiPriority w:val="99"/>
    <w:qFormat/>
    <w:rsid w:val="000147B3"/>
    <w:rPr>
      <w:kern w:val="2"/>
      <w:sz w:val="21"/>
    </w:rPr>
  </w:style>
  <w:style w:type="character" w:customStyle="1" w:styleId="Char0">
    <w:name w:val="正文文本 Char"/>
    <w:link w:val="a4"/>
    <w:qFormat/>
    <w:rsid w:val="000147B3"/>
    <w:rPr>
      <w:kern w:val="2"/>
      <w:sz w:val="44"/>
    </w:rPr>
  </w:style>
  <w:style w:type="character" w:styleId="a5">
    <w:name w:val="annotation reference"/>
    <w:basedOn w:val="a0"/>
    <w:uiPriority w:val="99"/>
    <w:unhideWhenUsed/>
    <w:qFormat/>
    <w:rsid w:val="000147B3"/>
    <w:rPr>
      <w:sz w:val="21"/>
      <w:szCs w:val="21"/>
    </w:rPr>
  </w:style>
  <w:style w:type="character" w:customStyle="1" w:styleId="3Char">
    <w:name w:val="标题 3 Char"/>
    <w:basedOn w:val="a0"/>
    <w:link w:val="3"/>
    <w:uiPriority w:val="9"/>
    <w:rsid w:val="000147B3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Char1">
    <w:name w:val="页脚 Char"/>
    <w:basedOn w:val="a0"/>
    <w:link w:val="a6"/>
    <w:uiPriority w:val="99"/>
    <w:rsid w:val="000147B3"/>
    <w:rPr>
      <w:kern w:val="2"/>
      <w:sz w:val="18"/>
      <w:szCs w:val="18"/>
    </w:rPr>
  </w:style>
  <w:style w:type="character" w:styleId="a7">
    <w:name w:val="page number"/>
    <w:basedOn w:val="a0"/>
    <w:rsid w:val="000147B3"/>
  </w:style>
  <w:style w:type="character" w:customStyle="1" w:styleId="4Char">
    <w:name w:val="标题 4 Char"/>
    <w:basedOn w:val="a0"/>
    <w:link w:val="4"/>
    <w:uiPriority w:val="9"/>
    <w:rsid w:val="000147B3"/>
    <w:rPr>
      <w:rFonts w:ascii="Cambria" w:hAnsi="Cambria"/>
      <w:b/>
      <w:bCs/>
      <w:color w:val="000000"/>
      <w:kern w:val="2"/>
      <w:sz w:val="30"/>
      <w:szCs w:val="28"/>
    </w:rPr>
  </w:style>
  <w:style w:type="character" w:customStyle="1" w:styleId="Char2">
    <w:name w:val="纯文本 Char"/>
    <w:basedOn w:val="a0"/>
    <w:link w:val="a8"/>
    <w:rsid w:val="000147B3"/>
    <w:rPr>
      <w:rFonts w:ascii="宋体" w:eastAsia="仿宋_GB2312" w:hAnsi="Courier New"/>
      <w:kern w:val="2"/>
      <w:sz w:val="30"/>
    </w:rPr>
  </w:style>
  <w:style w:type="character" w:customStyle="1" w:styleId="1Char">
    <w:name w:val="标题 1 Char"/>
    <w:basedOn w:val="a0"/>
    <w:link w:val="1"/>
    <w:uiPriority w:val="9"/>
    <w:rsid w:val="000147B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font11">
    <w:name w:val="font11"/>
    <w:basedOn w:val="a0"/>
    <w:rsid w:val="000147B3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2Char">
    <w:name w:val="标题 2 Char"/>
    <w:basedOn w:val="a0"/>
    <w:link w:val="2"/>
    <w:uiPriority w:val="9"/>
    <w:rsid w:val="000147B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21">
    <w:name w:val="font21"/>
    <w:basedOn w:val="a0"/>
    <w:rsid w:val="000147B3"/>
    <w:rPr>
      <w:rFonts w:ascii="宋体" w:eastAsia="宋体" w:hAnsi="宋体" w:cs="宋体" w:hint="eastAsia"/>
      <w:i w:val="0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0147B3"/>
    <w:rPr>
      <w:rFonts w:ascii="宋体" w:eastAsia="宋体" w:hAnsi="宋体" w:cs="宋体" w:hint="eastAsia"/>
      <w:i w:val="0"/>
      <w:color w:val="000000"/>
      <w:sz w:val="32"/>
      <w:szCs w:val="32"/>
      <w:u w:val="single"/>
    </w:rPr>
  </w:style>
  <w:style w:type="character" w:customStyle="1" w:styleId="Char3">
    <w:name w:val="页眉 Char"/>
    <w:link w:val="a9"/>
    <w:uiPriority w:val="99"/>
    <w:rsid w:val="000147B3"/>
    <w:rPr>
      <w:kern w:val="2"/>
      <w:sz w:val="18"/>
      <w:szCs w:val="18"/>
    </w:rPr>
  </w:style>
  <w:style w:type="character" w:customStyle="1" w:styleId="Char4">
    <w:name w:val="批注主题 Char"/>
    <w:basedOn w:val="Char"/>
    <w:link w:val="aa"/>
    <w:uiPriority w:val="99"/>
    <w:rsid w:val="000147B3"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Char5">
    <w:name w:val="批注框文本 Char"/>
    <w:link w:val="ab"/>
    <w:uiPriority w:val="99"/>
    <w:rsid w:val="000147B3"/>
    <w:rPr>
      <w:kern w:val="2"/>
      <w:sz w:val="18"/>
      <w:szCs w:val="18"/>
    </w:rPr>
  </w:style>
  <w:style w:type="paragraph" w:styleId="ab">
    <w:name w:val="Balloon Text"/>
    <w:basedOn w:val="a"/>
    <w:link w:val="Char5"/>
    <w:uiPriority w:val="99"/>
    <w:rsid w:val="000147B3"/>
    <w:rPr>
      <w:sz w:val="18"/>
      <w:szCs w:val="18"/>
    </w:rPr>
  </w:style>
  <w:style w:type="paragraph" w:styleId="ac">
    <w:name w:val="Body Text Indent"/>
    <w:basedOn w:val="a"/>
    <w:link w:val="Char6"/>
    <w:rsid w:val="000147B3"/>
    <w:pPr>
      <w:ind w:firstLine="360"/>
    </w:pPr>
  </w:style>
  <w:style w:type="paragraph" w:customStyle="1" w:styleId="reader-word-layer">
    <w:name w:val="reader-word-layer"/>
    <w:basedOn w:val="a"/>
    <w:rsid w:val="000147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ate"/>
    <w:basedOn w:val="a"/>
    <w:next w:val="a"/>
    <w:rsid w:val="000147B3"/>
    <w:rPr>
      <w:rFonts w:ascii="仿宋_GB2312" w:eastAsia="仿宋_GB2312"/>
      <w:sz w:val="32"/>
    </w:rPr>
  </w:style>
  <w:style w:type="paragraph" w:styleId="a4">
    <w:name w:val="Body Text"/>
    <w:basedOn w:val="a"/>
    <w:link w:val="Char0"/>
    <w:qFormat/>
    <w:rsid w:val="000147B3"/>
    <w:pPr>
      <w:jc w:val="center"/>
    </w:pPr>
    <w:rPr>
      <w:sz w:val="44"/>
    </w:rPr>
  </w:style>
  <w:style w:type="paragraph" w:styleId="ae">
    <w:name w:val="List Paragraph"/>
    <w:basedOn w:val="a"/>
    <w:uiPriority w:val="34"/>
    <w:qFormat/>
    <w:rsid w:val="000147B3"/>
    <w:pPr>
      <w:ind w:firstLineChars="200" w:firstLine="420"/>
    </w:pPr>
    <w:rPr>
      <w:rFonts w:ascii="Calibri" w:hAnsi="Calibri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0147B3"/>
    <w:rPr>
      <w:rFonts w:ascii="Tahoma" w:hAnsi="Tahoma"/>
      <w:sz w:val="24"/>
    </w:rPr>
  </w:style>
  <w:style w:type="paragraph" w:styleId="a9">
    <w:name w:val="header"/>
    <w:basedOn w:val="a"/>
    <w:link w:val="Char3"/>
    <w:uiPriority w:val="99"/>
    <w:rsid w:val="0001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annotation text"/>
    <w:basedOn w:val="a"/>
    <w:link w:val="Char"/>
    <w:uiPriority w:val="99"/>
    <w:qFormat/>
    <w:rsid w:val="000147B3"/>
    <w:pPr>
      <w:jc w:val="left"/>
    </w:pPr>
  </w:style>
  <w:style w:type="paragraph" w:styleId="aa">
    <w:name w:val="annotation subject"/>
    <w:basedOn w:val="a3"/>
    <w:next w:val="a3"/>
    <w:link w:val="Char4"/>
    <w:uiPriority w:val="99"/>
    <w:unhideWhenUsed/>
    <w:rsid w:val="000147B3"/>
    <w:rPr>
      <w:rFonts w:ascii="Calibri" w:hAnsi="Calibri"/>
      <w:b/>
      <w:bCs/>
      <w:szCs w:val="22"/>
    </w:rPr>
  </w:style>
  <w:style w:type="paragraph" w:customStyle="1" w:styleId="CharChar1">
    <w:name w:val="Char Char1"/>
    <w:basedOn w:val="a"/>
    <w:rsid w:val="000147B3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">
    <w:name w:val="列出段落1"/>
    <w:basedOn w:val="a"/>
    <w:uiPriority w:val="34"/>
    <w:qFormat/>
    <w:rsid w:val="000147B3"/>
    <w:pPr>
      <w:ind w:firstLineChars="200" w:firstLine="420"/>
    </w:pPr>
    <w:rPr>
      <w:rFonts w:ascii="Calibri" w:hAnsi="Calibri"/>
      <w:szCs w:val="24"/>
    </w:rPr>
  </w:style>
  <w:style w:type="paragraph" w:styleId="af">
    <w:name w:val="Normal (Web)"/>
    <w:basedOn w:val="a"/>
    <w:qFormat/>
    <w:rsid w:val="000147B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6">
    <w:name w:val="footer"/>
    <w:basedOn w:val="a"/>
    <w:link w:val="Char1"/>
    <w:rsid w:val="0001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link w:val="Char2"/>
    <w:rsid w:val="000147B3"/>
    <w:rPr>
      <w:rFonts w:ascii="宋体" w:eastAsia="仿宋_GB2312" w:hAnsi="Courier New"/>
      <w:sz w:val="30"/>
    </w:rPr>
  </w:style>
  <w:style w:type="table" w:styleId="af0">
    <w:name w:val="Table Grid"/>
    <w:basedOn w:val="a1"/>
    <w:rsid w:val="000147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13EC0"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character" w:customStyle="1" w:styleId="fontstyle01">
    <w:name w:val="fontstyle01"/>
    <w:basedOn w:val="a0"/>
    <w:rsid w:val="00DF0555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Char6">
    <w:name w:val="正文文本缩进 Char"/>
    <w:basedOn w:val="a0"/>
    <w:link w:val="ac"/>
    <w:rsid w:val="00DF0555"/>
    <w:rPr>
      <w:kern w:val="2"/>
      <w:sz w:val="21"/>
    </w:rPr>
  </w:style>
  <w:style w:type="paragraph" w:customStyle="1" w:styleId="40">
    <w:name w:val="样式4"/>
    <w:basedOn w:val="a"/>
    <w:rsid w:val="00DD1357"/>
    <w:pPr>
      <w:spacing w:line="560" w:lineRule="exact"/>
      <w:ind w:firstLineChars="200" w:firstLine="1040"/>
    </w:pPr>
    <w:rPr>
      <w:rFonts w:eastAsia="仿宋_GB2312"/>
      <w:b/>
      <w:sz w:val="32"/>
      <w:szCs w:val="24"/>
    </w:rPr>
  </w:style>
  <w:style w:type="paragraph" w:customStyle="1" w:styleId="4cxspmiddle">
    <w:name w:val="4cxspmiddle"/>
    <w:basedOn w:val="a"/>
    <w:rsid w:val="00DD1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1">
    <w:name w:val="Strong"/>
    <w:uiPriority w:val="22"/>
    <w:qFormat/>
    <w:rsid w:val="00112E8B"/>
    <w:rPr>
      <w:b/>
      <w:bCs/>
    </w:rPr>
  </w:style>
  <w:style w:type="paragraph" w:customStyle="1" w:styleId="21">
    <w:name w:val="标题 21"/>
    <w:basedOn w:val="a"/>
    <w:uiPriority w:val="1"/>
    <w:qFormat/>
    <w:rsid w:val="00CC167B"/>
    <w:pPr>
      <w:ind w:left="113"/>
      <w:jc w:val="left"/>
      <w:outlineLvl w:val="2"/>
    </w:pPr>
    <w:rPr>
      <w:rFonts w:ascii="宋体" w:hAnsi="宋体"/>
      <w:kern w:val="0"/>
      <w:sz w:val="29"/>
      <w:szCs w:val="29"/>
      <w:lang w:eastAsia="en-US"/>
    </w:rPr>
  </w:style>
  <w:style w:type="character" w:customStyle="1" w:styleId="NormalCharacter">
    <w:name w:val="NormalCharacter"/>
    <w:semiHidden/>
    <w:qFormat/>
    <w:rsid w:val="00414272"/>
  </w:style>
  <w:style w:type="character" w:customStyle="1" w:styleId="ca-41">
    <w:name w:val="ca-41"/>
    <w:rsid w:val="004E2BC7"/>
    <w:rPr>
      <w:rFonts w:ascii="仿宋_GB2312" w:eastAsia="仿宋_GB2312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china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Lenovo</cp:lastModifiedBy>
  <cp:revision>3</cp:revision>
  <cp:lastPrinted>2020-04-09T06:52:00Z</cp:lastPrinted>
  <dcterms:created xsi:type="dcterms:W3CDTF">2021-02-04T03:40:00Z</dcterms:created>
  <dcterms:modified xsi:type="dcterms:W3CDTF">2021-02-04T03:40:00Z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